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56" w:rsidRPr="00443A3A" w:rsidRDefault="005B7411" w:rsidP="005B7411">
      <w:pPr>
        <w:jc w:val="center"/>
        <w:rPr>
          <w:b/>
        </w:rPr>
      </w:pPr>
      <w:r w:rsidRPr="00443A3A">
        <w:rPr>
          <w:b/>
        </w:rPr>
        <w:t xml:space="preserve">EĞİTİM PROGRAMLARI VE ÖĞRETİM </w:t>
      </w:r>
      <w:bookmarkStart w:id="0" w:name="_GoBack"/>
      <w:r w:rsidR="00443A3A">
        <w:rPr>
          <w:b/>
        </w:rPr>
        <w:t>FİNAL</w:t>
      </w:r>
      <w:r w:rsidRPr="00443A3A">
        <w:rPr>
          <w:b/>
        </w:rPr>
        <w:t xml:space="preserve"> </w:t>
      </w:r>
      <w:bookmarkEnd w:id="0"/>
      <w:r w:rsidRPr="00443A3A">
        <w:rPr>
          <w:b/>
        </w:rPr>
        <w:t>PROGRAMI</w:t>
      </w:r>
    </w:p>
    <w:tbl>
      <w:tblPr>
        <w:tblW w:w="10718" w:type="dxa"/>
        <w:tblInd w:w="-8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2384"/>
        <w:gridCol w:w="3123"/>
        <w:gridCol w:w="3104"/>
        <w:gridCol w:w="1151"/>
      </w:tblGrid>
      <w:tr w:rsidR="005B7411" w:rsidRPr="005B7411" w:rsidTr="00443A3A">
        <w:trPr>
          <w:trHeight w:val="328"/>
        </w:trPr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411" w:rsidRPr="005B7411" w:rsidRDefault="005B7411" w:rsidP="005B7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1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411" w:rsidRPr="005B7411" w:rsidRDefault="005B7411" w:rsidP="005B7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Yeri</w:t>
            </w:r>
          </w:p>
        </w:tc>
      </w:tr>
      <w:tr w:rsidR="005B7411" w:rsidRPr="005B7411" w:rsidTr="00443A3A">
        <w:trPr>
          <w:trHeight w:val="32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EPÖ513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ÖĞRETMEN EĞİTİMİNDE YENİ YÖNELİMLER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. SERKAN ÜNSAL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102D5F" w:rsidP="005B7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17.01.2022  - 14.30</w:t>
            </w: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0D3038" w:rsidP="005B7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EF1</w:t>
            </w:r>
            <w:r w:rsidR="005B7411"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B7411" w:rsidRPr="005B7411" w:rsidTr="00443A3A">
        <w:trPr>
          <w:trHeight w:val="32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EY515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EĞİTİMDE KALİTE ARAYIŞLARI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. YEMLİHA COŞKUN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102D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(</w:t>
            </w:r>
            <w:r w:rsidR="00102D5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17.01.2022  - 13.00</w:t>
            </w: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EF1</w:t>
            </w:r>
          </w:p>
        </w:tc>
      </w:tr>
      <w:tr w:rsidR="005B7411" w:rsidRPr="005B7411" w:rsidTr="00443A3A">
        <w:trPr>
          <w:trHeight w:val="32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EPÖ509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ÖĞRENME STİLLERİ VE BİLİŞSEL STİLLER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. GÜLAY BEDİR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125D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</w:t>
            </w:r>
            <w:r w:rsidR="00125DD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10.01.2022-21.01.2022</w:t>
            </w: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02D5F" w:rsidRPr="005B7411" w:rsidTr="00443A3A">
        <w:trPr>
          <w:trHeight w:val="32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F" w:rsidRPr="005B7411" w:rsidRDefault="00102D5F" w:rsidP="0010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EPÖ501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F" w:rsidRPr="005B7411" w:rsidRDefault="00102D5F" w:rsidP="0010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BİLİMSEL ARAŞTIRMA YÖNTEMLERİ VE ETİK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F" w:rsidRPr="005B7411" w:rsidRDefault="00102D5F" w:rsidP="0010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. ABDULLAH ÇETİN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F" w:rsidRPr="005B7411" w:rsidRDefault="00102D5F" w:rsidP="00102D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(10.1.2022 - 14</w:t>
            </w: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1.2022</w:t>
            </w: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F" w:rsidRPr="005B7411" w:rsidRDefault="00102D5F" w:rsidP="00102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B7411" w:rsidRPr="005B7411" w:rsidTr="00443A3A">
        <w:trPr>
          <w:trHeight w:val="32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EY517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EĞİTİM ARAŞTIRMALARINDA VERİ ANALİZ YÖNTEMLERİ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. Üyesi LEVENT YAKAR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102D5F" w:rsidP="005B7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Sınav(13.01.2022- 15.00)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0B5E2A">
              <w:rPr>
                <w:rFonts w:ascii="Calibri" w:eastAsia="Times New Roman" w:hAnsi="Calibri" w:cs="Calibri"/>
                <w:color w:val="000000"/>
                <w:lang w:eastAsia="tr-TR"/>
              </w:rPr>
              <w:t>EF7</w:t>
            </w:r>
          </w:p>
        </w:tc>
      </w:tr>
      <w:tr w:rsidR="005B7411" w:rsidRPr="005B7411" w:rsidTr="00443A3A">
        <w:trPr>
          <w:trHeight w:val="32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EPÖ515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PROGRAM GELİŞTİRME VE PROGRAM OKURYAZARLIĞI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. Üyesi VEDA YAR YILDIRIM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102D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</w:t>
            </w:r>
            <w:r w:rsidR="00102D5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10.01.2022-11.01.2022</w:t>
            </w: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B7411" w:rsidRPr="005B7411" w:rsidTr="00443A3A">
        <w:trPr>
          <w:trHeight w:val="341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EPÖ521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KİŞİLERARASI İLİŞKİLER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. Üyesi ALİ GÜLLÜ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102D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</w:t>
            </w:r>
            <w:r w:rsidR="00102D5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10.01.2022-14.01.2022</w:t>
            </w: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5B7411" w:rsidRDefault="005B7411" w:rsidP="005B7411">
      <w:pPr>
        <w:jc w:val="center"/>
      </w:pPr>
    </w:p>
    <w:sectPr w:rsidR="005B7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11"/>
    <w:rsid w:val="000B5E2A"/>
    <w:rsid w:val="000D3038"/>
    <w:rsid w:val="00102D5F"/>
    <w:rsid w:val="00125DD4"/>
    <w:rsid w:val="00221CA1"/>
    <w:rsid w:val="00443A3A"/>
    <w:rsid w:val="005B7411"/>
    <w:rsid w:val="008F2048"/>
    <w:rsid w:val="00CA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1C64E-B05B-44A2-826C-A973545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</cp:revision>
  <dcterms:created xsi:type="dcterms:W3CDTF">2021-11-19T08:58:00Z</dcterms:created>
  <dcterms:modified xsi:type="dcterms:W3CDTF">2022-01-07T11:10:00Z</dcterms:modified>
</cp:coreProperties>
</file>